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6C9B888B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1939F9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5C004DA8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21E6886E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</w:t>
      </w:r>
      <w:r w:rsidR="003A33F8">
        <w:rPr>
          <w:rFonts w:ascii="Times New Roman" w:hAnsi="Times New Roman" w:cs="Times New Roman"/>
          <w:sz w:val="20"/>
          <w:szCs w:val="20"/>
        </w:rPr>
        <w:t xml:space="preserve"> </w:t>
      </w:r>
      <w:r w:rsidRPr="006541AF">
        <w:rPr>
          <w:rFonts w:ascii="Times New Roman" w:hAnsi="Times New Roman" w:cs="Times New Roman"/>
          <w:sz w:val="20"/>
          <w:szCs w:val="20"/>
        </w:rPr>
        <w:t>SP26.26.</w:t>
      </w:r>
      <w:r w:rsidR="00D47DF4">
        <w:rPr>
          <w:rFonts w:ascii="Times New Roman" w:hAnsi="Times New Roman" w:cs="Times New Roman"/>
          <w:sz w:val="20"/>
          <w:szCs w:val="20"/>
        </w:rPr>
        <w:t>390.</w:t>
      </w:r>
      <w:r w:rsidRPr="006541AF">
        <w:rPr>
          <w:rFonts w:ascii="Times New Roman" w:hAnsi="Times New Roman" w:cs="Times New Roman"/>
          <w:sz w:val="20"/>
          <w:szCs w:val="20"/>
        </w:rPr>
        <w:t>2020</w:t>
      </w:r>
    </w:p>
    <w:p w14:paraId="6FD1A9DA" w14:textId="3990EA43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1939F9">
        <w:rPr>
          <w:rFonts w:ascii="Times New Roman" w:hAnsi="Times New Roman" w:cs="Times New Roman"/>
          <w:b/>
          <w:bCs/>
          <w:sz w:val="20"/>
          <w:szCs w:val="20"/>
        </w:rPr>
        <w:t>6 Pieczywo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DD42DC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3AAFF51A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</w:t>
            </w:r>
            <w:r w:rsidR="00F7581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DD42DC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1939F9" w:rsidRPr="008C166F" w14:paraId="12978708" w14:textId="77777777" w:rsidTr="006162AA">
        <w:trPr>
          <w:trHeight w:val="425"/>
        </w:trPr>
        <w:tc>
          <w:tcPr>
            <w:tcW w:w="852" w:type="dxa"/>
          </w:tcPr>
          <w:p w14:paraId="3D99B05C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0F8CBE" w14:textId="3CC9724A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Bułki zwykłe 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min. 0,03</w:t>
            </w:r>
            <w:r w:rsidR="007D3C6C"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kg</w:t>
            </w:r>
          </w:p>
        </w:tc>
        <w:tc>
          <w:tcPr>
            <w:tcW w:w="1701" w:type="dxa"/>
          </w:tcPr>
          <w:p w14:paraId="0B972E44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635E8EF8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951" w:type="dxa"/>
          </w:tcPr>
          <w:p w14:paraId="62D13244" w14:textId="5D40BBE3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0E824C4C" w14:textId="5529BFCD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37B5C12C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39F9" w:rsidRPr="008C166F" w14:paraId="1BFFACA3" w14:textId="77777777" w:rsidTr="006162AA">
        <w:trPr>
          <w:trHeight w:val="425"/>
        </w:trPr>
        <w:tc>
          <w:tcPr>
            <w:tcW w:w="852" w:type="dxa"/>
          </w:tcPr>
          <w:p w14:paraId="600D0D34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FC07208" w14:textId="5899027B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Bułki wrocławski min. 0,05</w:t>
            </w:r>
            <w:r w:rsidR="007D3C6C"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kg lub równorzędna </w:t>
            </w:r>
          </w:p>
        </w:tc>
        <w:tc>
          <w:tcPr>
            <w:tcW w:w="1701" w:type="dxa"/>
          </w:tcPr>
          <w:p w14:paraId="44E39D8F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7BF62475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951" w:type="dxa"/>
          </w:tcPr>
          <w:p w14:paraId="5115EF12" w14:textId="78C0E650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1817841" w14:textId="22752028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6EEF32F9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39F9" w:rsidRPr="008C166F" w14:paraId="231508F6" w14:textId="77777777" w:rsidTr="006162AA">
        <w:trPr>
          <w:trHeight w:val="425"/>
        </w:trPr>
        <w:tc>
          <w:tcPr>
            <w:tcW w:w="852" w:type="dxa"/>
          </w:tcPr>
          <w:p w14:paraId="12A383F6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60A2898" w14:textId="55427291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Chleb pełnoziarnisty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min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0,5kg</w:t>
            </w:r>
          </w:p>
        </w:tc>
        <w:tc>
          <w:tcPr>
            <w:tcW w:w="1701" w:type="dxa"/>
          </w:tcPr>
          <w:p w14:paraId="6EC419D8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420705F" w14:textId="2F496E6D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51" w:type="dxa"/>
          </w:tcPr>
          <w:p w14:paraId="1B83E4ED" w14:textId="77F432D2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2DF207AE" w14:textId="399E7D04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391D5ECD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6CAA7FA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79B02EE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30CC2786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39F9" w:rsidRPr="008C166F" w14:paraId="734C796D" w14:textId="77777777" w:rsidTr="006162AA">
        <w:trPr>
          <w:trHeight w:val="425"/>
        </w:trPr>
        <w:tc>
          <w:tcPr>
            <w:tcW w:w="852" w:type="dxa"/>
          </w:tcPr>
          <w:p w14:paraId="5ACA3117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19CA37FE" w14:textId="4C0E1F5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Chleb zwykły krojony 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min.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– 0,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kg</w:t>
            </w:r>
          </w:p>
        </w:tc>
        <w:tc>
          <w:tcPr>
            <w:tcW w:w="1701" w:type="dxa"/>
          </w:tcPr>
          <w:p w14:paraId="7DD2CFAE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B764032" w14:textId="0A583A6C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951" w:type="dxa"/>
          </w:tcPr>
          <w:p w14:paraId="22898CEA" w14:textId="6E4E9C1F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11EFC32E" w14:textId="3D34F70A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14:paraId="361F6AD7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E529D9C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2754BE6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8EDBBDB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39F9" w:rsidRPr="008C166F" w14:paraId="27383A0B" w14:textId="77777777" w:rsidTr="006162AA">
        <w:trPr>
          <w:trHeight w:val="425"/>
        </w:trPr>
        <w:tc>
          <w:tcPr>
            <w:tcW w:w="852" w:type="dxa"/>
          </w:tcPr>
          <w:p w14:paraId="79059191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5AE5D76" w14:textId="5EF67F33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Chleb 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razowy ze 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słonecznik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iem   min. </w:t>
            </w: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0,5 kg</w:t>
            </w:r>
          </w:p>
        </w:tc>
        <w:tc>
          <w:tcPr>
            <w:tcW w:w="1701" w:type="dxa"/>
          </w:tcPr>
          <w:p w14:paraId="6D446662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418BABB" w14:textId="2C98E6DE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450</w:t>
            </w:r>
          </w:p>
        </w:tc>
        <w:tc>
          <w:tcPr>
            <w:tcW w:w="951" w:type="dxa"/>
          </w:tcPr>
          <w:p w14:paraId="73C07EF5" w14:textId="31BAB38C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AD373EA" w14:textId="68AE4658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5D12BC09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2C491EB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A1EA662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4E1D86A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939F9" w:rsidRPr="008C166F" w14:paraId="40E09354" w14:textId="77777777" w:rsidTr="006162AA">
        <w:trPr>
          <w:trHeight w:val="425"/>
        </w:trPr>
        <w:tc>
          <w:tcPr>
            <w:tcW w:w="852" w:type="dxa"/>
          </w:tcPr>
          <w:p w14:paraId="3317822D" w14:textId="77777777" w:rsidR="001939F9" w:rsidRPr="00DB377B" w:rsidRDefault="001939F9" w:rsidP="001939F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7E9CB72" w14:textId="60CE07D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dyniowy min 0,4kg</w:t>
            </w:r>
          </w:p>
        </w:tc>
        <w:tc>
          <w:tcPr>
            <w:tcW w:w="1701" w:type="dxa"/>
          </w:tcPr>
          <w:p w14:paraId="4F2E98C0" w14:textId="77777777" w:rsidR="001939F9" w:rsidRPr="00DB377B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9A6CA67" w14:textId="073B10E4" w:rsidR="001939F9" w:rsidRPr="00DB377B" w:rsidRDefault="001370B4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951" w:type="dxa"/>
          </w:tcPr>
          <w:p w14:paraId="1EAFA44B" w14:textId="6286D69A" w:rsidR="001939F9" w:rsidRPr="00DB377B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33E80AD" w14:textId="72BDD83C" w:rsidR="001939F9" w:rsidRPr="007F122A" w:rsidRDefault="001939F9" w:rsidP="0019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1FDB45DD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A140108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C787044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377AACF" w14:textId="77777777" w:rsidR="001939F9" w:rsidRPr="008C166F" w:rsidRDefault="001939F9" w:rsidP="0019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134781C0" w14:textId="77777777" w:rsidTr="006162AA">
        <w:trPr>
          <w:trHeight w:val="425"/>
        </w:trPr>
        <w:tc>
          <w:tcPr>
            <w:tcW w:w="852" w:type="dxa"/>
          </w:tcPr>
          <w:p w14:paraId="0280C5FA" w14:textId="77777777" w:rsidR="007D3C6C" w:rsidRPr="00DB377B" w:rsidRDefault="007D3C6C" w:rsidP="007D3C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137ADBC" w14:textId="0C5E50F8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graham min. 0,5kg</w:t>
            </w:r>
          </w:p>
        </w:tc>
        <w:tc>
          <w:tcPr>
            <w:tcW w:w="1701" w:type="dxa"/>
          </w:tcPr>
          <w:p w14:paraId="7010DBB0" w14:textId="77777777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1C8F057" w14:textId="7F86DF7B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51" w:type="dxa"/>
          </w:tcPr>
          <w:p w14:paraId="24B907C2" w14:textId="06CCE779" w:rsidR="007D3C6C" w:rsidRPr="00DB377B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696B6242" w14:textId="20B7271B" w:rsidR="007D3C6C" w:rsidRPr="007F122A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57A57470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170CD33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F7CCF34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225E824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7F3D69BB" w14:textId="77777777" w:rsidTr="006162AA">
        <w:trPr>
          <w:trHeight w:val="425"/>
        </w:trPr>
        <w:tc>
          <w:tcPr>
            <w:tcW w:w="852" w:type="dxa"/>
          </w:tcPr>
          <w:p w14:paraId="39495FF8" w14:textId="77777777" w:rsidR="007D3C6C" w:rsidRPr="00DB377B" w:rsidRDefault="007D3C6C" w:rsidP="007D3C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EF36FEE" w14:textId="491BE318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razowy min 0,8 kg</w:t>
            </w:r>
          </w:p>
        </w:tc>
        <w:tc>
          <w:tcPr>
            <w:tcW w:w="1701" w:type="dxa"/>
          </w:tcPr>
          <w:p w14:paraId="6C19D832" w14:textId="77777777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687F518" w14:textId="5B18865B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51" w:type="dxa"/>
          </w:tcPr>
          <w:p w14:paraId="18D2682C" w14:textId="7DD8BF75" w:rsidR="007D3C6C" w:rsidRPr="00DB377B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5AF31A47" w14:textId="2C630BC4" w:rsidR="007D3C6C" w:rsidRPr="007F122A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3B43FBC5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A1E9693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2834F5B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2883A9D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45A12434" w14:textId="77777777" w:rsidTr="006162AA">
        <w:trPr>
          <w:trHeight w:val="425"/>
        </w:trPr>
        <w:tc>
          <w:tcPr>
            <w:tcW w:w="852" w:type="dxa"/>
          </w:tcPr>
          <w:p w14:paraId="728BEC94" w14:textId="77777777" w:rsidR="007D3C6C" w:rsidRPr="00DB377B" w:rsidRDefault="007D3C6C" w:rsidP="007D3C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CFFE5FE" w14:textId="5F43DA55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Chleb wiejski min 0,6 kg</w:t>
            </w:r>
          </w:p>
        </w:tc>
        <w:tc>
          <w:tcPr>
            <w:tcW w:w="1701" w:type="dxa"/>
          </w:tcPr>
          <w:p w14:paraId="002747C6" w14:textId="77777777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668AA8D3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951" w:type="dxa"/>
          </w:tcPr>
          <w:p w14:paraId="5B21A659" w14:textId="4B2AF413" w:rsidR="007D3C6C" w:rsidRPr="00DB377B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</w:tcPr>
          <w:p w14:paraId="34F79C4B" w14:textId="179E17C7" w:rsidR="007D3C6C" w:rsidRPr="007F122A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1A33BBAB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520D0B82" w14:textId="77777777" w:rsidTr="0065092B">
        <w:trPr>
          <w:trHeight w:val="425"/>
        </w:trPr>
        <w:tc>
          <w:tcPr>
            <w:tcW w:w="852" w:type="dxa"/>
          </w:tcPr>
          <w:p w14:paraId="122C35A3" w14:textId="77777777" w:rsidR="007D3C6C" w:rsidRPr="00DB377B" w:rsidRDefault="007D3C6C" w:rsidP="007D3C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783E" w14:textId="0621DDE8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Bułka słodka min 0,07 kg</w:t>
            </w:r>
          </w:p>
        </w:tc>
        <w:tc>
          <w:tcPr>
            <w:tcW w:w="1701" w:type="dxa"/>
          </w:tcPr>
          <w:p w14:paraId="709BCE0B" w14:textId="77777777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3C6EF0" w14:textId="2DE3ADB8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800</w:t>
            </w:r>
          </w:p>
        </w:tc>
        <w:tc>
          <w:tcPr>
            <w:tcW w:w="951" w:type="dxa"/>
          </w:tcPr>
          <w:p w14:paraId="3D78B93D" w14:textId="49E268A6" w:rsidR="007D3C6C" w:rsidRPr="00DB377B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4102" w14:textId="0DAEF9C1" w:rsidR="007D3C6C" w:rsidRPr="008C166F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2335E07D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4F1F16D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C7D085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9743B2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64876064" w14:textId="77777777" w:rsidTr="0065092B">
        <w:trPr>
          <w:trHeight w:val="425"/>
        </w:trPr>
        <w:tc>
          <w:tcPr>
            <w:tcW w:w="852" w:type="dxa"/>
          </w:tcPr>
          <w:p w14:paraId="4BE8135F" w14:textId="77777777" w:rsidR="007D3C6C" w:rsidRPr="00DB377B" w:rsidRDefault="007D3C6C" w:rsidP="007D3C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BEFF1" w14:textId="2B4C3B6B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Pączek min. 0,07 kg</w:t>
            </w:r>
          </w:p>
        </w:tc>
        <w:tc>
          <w:tcPr>
            <w:tcW w:w="1701" w:type="dxa"/>
          </w:tcPr>
          <w:p w14:paraId="1370AE85" w14:textId="77777777" w:rsidR="007D3C6C" w:rsidRPr="00DB377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1F4B3FA2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951" w:type="dxa"/>
          </w:tcPr>
          <w:p w14:paraId="15196A11" w14:textId="002AEAD4" w:rsidR="007D3C6C" w:rsidRPr="00DB377B" w:rsidRDefault="001370B4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B377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C421" w14:textId="39DBE7E2" w:rsidR="007D3C6C" w:rsidRPr="008C166F" w:rsidRDefault="007D3C6C" w:rsidP="007D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67" w:type="dxa"/>
          </w:tcPr>
          <w:p w14:paraId="1D9ED113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3C6C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7D3C6C" w:rsidRPr="003A5CDB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7D3C6C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7D3C6C" w:rsidRPr="008C166F" w:rsidRDefault="007D3C6C" w:rsidP="007D3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F02D56F" w14:textId="52587C8E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7AF373E" w14:textId="07E70F55" w:rsid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4643E022" w14:textId="77777777" w:rsid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409FE672" w14:textId="73F9D99C" w:rsidR="003A33F8" w:rsidRPr="00270489" w:rsidRDefault="00270489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048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4D311C9C" w14:textId="4636418B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A7D45B8" w14:textId="22E85D9E" w:rsidR="003639EC" w:rsidRDefault="003639EC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B755E5A" w14:textId="1CFAEBC5" w:rsidR="009D0A07" w:rsidRPr="009D0A07" w:rsidRDefault="003639EC" w:rsidP="009D0A07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3639E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Cechy wspólne dla asortymentu- wyroby piekarnicze bez dodatku substancji spulchniających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Pr="003639E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Podane ilości oraz asortyment poszczególnych artykułów są przybliżone i mogą ulec zmniejszeniu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lub zwiększeniu</w:t>
      </w:r>
      <w:r w:rsidRPr="003639E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w razie zaistnienia takiej potrzeby ze strony Zamawiającego. Dostawcy, z którym Zamawiający podpisze umowę nie przysługuje roszczenie o realizację dostawy w wielkościach podanych w załączniku do SIWZ. Zawartość cukru, soli i tłuszczu w/w produktach zgodnie z obowiązującym Rozporządzeniem Zdrowia na czas realizacji dostawy. Wymagane są etykiety ze składem </w:t>
      </w:r>
      <w:proofErr w:type="spellStart"/>
      <w:r w:rsidRPr="003639E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surowowym</w:t>
      </w:r>
      <w:proofErr w:type="spellEnd"/>
      <w:r w:rsidRPr="003639EC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i wartością odżywczą zawartą w 100g produktu.</w:t>
      </w:r>
      <w:r w:rsidR="009D0A07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="009D0A07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Dostawa </w:t>
      </w:r>
      <w:r w:rsidR="009D0A0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pieczywa </w:t>
      </w:r>
      <w:r w:rsidR="009D0A07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>odbywać się będzie w zależności od bieżących potrzeb Zamawiającego na koszt Wykonawcy sukcesywnie, każdorazowo do magazynu szkoły przy ul. Radzymińskiej 11 w Białymstoku. Towar musi być dostarczony oraz rozładowany we wskazanym przez Zamawiającego magazynie następnego dnia od daty złożenia zamówienia (telefonicznego lub na adres e-mail). Średnia częstotliwość dostawy 5 razy w tygodniu w godzinach 5.</w:t>
      </w:r>
      <w:r w:rsidR="009D0A07">
        <w:rPr>
          <w:rFonts w:ascii="Times New Roman" w:eastAsia="Times New Roman" w:hAnsi="Times New Roman" w:cs="Times New Roman"/>
          <w:sz w:val="20"/>
          <w:szCs w:val="20"/>
          <w:lang w:eastAsia="pl-PL"/>
        </w:rPr>
        <w:t>0</w:t>
      </w:r>
      <w:r w:rsidR="009D0A07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>0-6.30</w:t>
      </w:r>
    </w:p>
    <w:p w14:paraId="50B16AA1" w14:textId="77777777" w:rsidR="009D0A07" w:rsidRPr="006541AF" w:rsidRDefault="009D0A07" w:rsidP="009D0A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 producenta.</w:t>
      </w:r>
    </w:p>
    <w:p w14:paraId="6E8F513B" w14:textId="6133B257" w:rsidR="003639EC" w:rsidRDefault="003639EC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174DA247" w14:textId="18573C23" w:rsidR="009D0A07" w:rsidRDefault="009D0A07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5AAC2FC" w14:textId="63072732" w:rsidR="009D0A07" w:rsidRDefault="009D0A07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477875A" w14:textId="77777777" w:rsidR="009D0A07" w:rsidRDefault="009D0A07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0285D870" w14:textId="77777777" w:rsidR="003A33F8" w:rsidRDefault="003A33F8" w:rsidP="003A33F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2717F1FB" w14:textId="77777777" w:rsidR="004278C6" w:rsidRDefault="003A33F8" w:rsidP="004278C6">
      <w:pPr>
        <w:tabs>
          <w:tab w:val="left" w:pos="9750"/>
          <w:tab w:val="right" w:pos="14002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63CD0399" w14:textId="543F9A86" w:rsidR="003A33F8" w:rsidRDefault="004278C6" w:rsidP="004278C6">
      <w:pPr>
        <w:tabs>
          <w:tab w:val="left" w:pos="9750"/>
          <w:tab w:val="right" w:pos="14002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ab/>
      </w:r>
    </w:p>
    <w:sectPr w:rsidR="003A33F8" w:rsidSect="0091385F">
      <w:pgSz w:w="16838" w:h="11906" w:orient="landscape"/>
      <w:pgMar w:top="993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22339"/>
    <w:rsid w:val="000B3B12"/>
    <w:rsid w:val="001370B4"/>
    <w:rsid w:val="001939F9"/>
    <w:rsid w:val="00207AAC"/>
    <w:rsid w:val="0024199D"/>
    <w:rsid w:val="00270489"/>
    <w:rsid w:val="003639EC"/>
    <w:rsid w:val="00382906"/>
    <w:rsid w:val="003A33F8"/>
    <w:rsid w:val="003A5CDB"/>
    <w:rsid w:val="003C775D"/>
    <w:rsid w:val="00416660"/>
    <w:rsid w:val="0041756E"/>
    <w:rsid w:val="004278C6"/>
    <w:rsid w:val="00451996"/>
    <w:rsid w:val="005D29AA"/>
    <w:rsid w:val="00637EB3"/>
    <w:rsid w:val="006541AF"/>
    <w:rsid w:val="006905C1"/>
    <w:rsid w:val="006D7F63"/>
    <w:rsid w:val="007A5ED3"/>
    <w:rsid w:val="007D3C6C"/>
    <w:rsid w:val="007F122A"/>
    <w:rsid w:val="008A7BEA"/>
    <w:rsid w:val="008C166F"/>
    <w:rsid w:val="0091385F"/>
    <w:rsid w:val="009D0A07"/>
    <w:rsid w:val="00A21AB0"/>
    <w:rsid w:val="00C4348D"/>
    <w:rsid w:val="00C43AFE"/>
    <w:rsid w:val="00D05D82"/>
    <w:rsid w:val="00D47DF4"/>
    <w:rsid w:val="00DA5143"/>
    <w:rsid w:val="00DB377B"/>
    <w:rsid w:val="00DD42DC"/>
    <w:rsid w:val="00E10CE9"/>
    <w:rsid w:val="00E1790B"/>
    <w:rsid w:val="00E47994"/>
    <w:rsid w:val="00E5253C"/>
    <w:rsid w:val="00F32CC5"/>
    <w:rsid w:val="00F55C76"/>
    <w:rsid w:val="00F7581F"/>
    <w:rsid w:val="00F874AB"/>
    <w:rsid w:val="00FC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2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53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17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A3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8</cp:revision>
  <cp:lastPrinted>2020-08-14T13:01:00Z</cp:lastPrinted>
  <dcterms:created xsi:type="dcterms:W3CDTF">2020-08-17T07:40:00Z</dcterms:created>
  <dcterms:modified xsi:type="dcterms:W3CDTF">2020-08-17T08:09:00Z</dcterms:modified>
</cp:coreProperties>
</file>